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jc w:val="righ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bookmarkStart w:id="0" w:name="chuong_pl_3"/>
      <w:r w:rsidRPr="00E31E97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t>Mẫu TK03</w:t>
      </w:r>
      <w:bookmarkEnd w:id="0"/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t>CỘNG HÒA XÃ HỘI CHỦ NGHĨA VIỆT NAM</w:t>
      </w:r>
      <w:r w:rsidRPr="00E31E97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br/>
        <w:t>Độc lập - Tự do - Hạnh phúc</w:t>
      </w:r>
      <w:r w:rsidRPr="00E31E97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br/>
        <w:t>---------------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bookmarkStart w:id="1" w:name="chuong_pl_3_name"/>
      <w:r w:rsidRPr="00E31E97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t>PHIẾU ĐỀ NGHỊ</w:t>
      </w:r>
      <w:bookmarkEnd w:id="1"/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bookmarkStart w:id="2" w:name="chuong_pl_3_name_name"/>
      <w:r w:rsidRPr="00E31E97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t>Khóa, mở khóa tài khoản định danh điện tử, căn cước điện tử</w:t>
      </w:r>
      <w:bookmarkEnd w:id="2"/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Kính gửi</w:t>
      </w:r>
      <w:r w:rsidRPr="00E31E97">
        <w:rPr>
          <w:rFonts w:ascii="Helvetica" w:eastAsia="Times New Roman" w:hAnsi="Helvetica" w:cs="Helvetica"/>
          <w:color w:val="212529"/>
          <w:kern w:val="0"/>
          <w:sz w:val="14"/>
          <w:szCs w:val="14"/>
          <w:vertAlign w:val="superscript"/>
          <w14:ligatures w14:val="none"/>
        </w:rPr>
        <w:t>(1)</w:t>
      </w: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: …………………………………………………….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t>I. THÔNG TIN NGƯỜI ĐỀ NGHỊ: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1. Họ, chữ đệm và tên: …………………………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2. Ngày, tháng, năm sinh:……. /…….. / ………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3. Giới tính (Nam/nữ): ………………………….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4. Nơi cư trú: ……………………………………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487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1072"/>
      </w:tblGrid>
      <w:tr w:rsidR="00E31E97" w:rsidRPr="00E31E97" w:rsidTr="00E31E97"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5. Số ĐDCN: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Nội dung đề nghị: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31E97" w:rsidRPr="00E31E97" w:rsidTr="00E31E97">
        <w:tc>
          <w:tcPr>
            <w:tcW w:w="2500" w:type="pct"/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- Khóa tài khoản định danh điện tử:</w:t>
            </w:r>
          </w:p>
        </w:tc>
        <w:tc>
          <w:tcPr>
            <w:tcW w:w="2500" w:type="pct"/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□</w:t>
            </w:r>
          </w:p>
        </w:tc>
      </w:tr>
      <w:tr w:rsidR="00E31E97" w:rsidRPr="00E31E97" w:rsidTr="00E31E97">
        <w:tc>
          <w:tcPr>
            <w:tcW w:w="2500" w:type="pct"/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- Mở khóa tài khoản định danh điện tử:</w:t>
            </w:r>
          </w:p>
        </w:tc>
        <w:tc>
          <w:tcPr>
            <w:tcW w:w="2500" w:type="pct"/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□</w:t>
            </w:r>
          </w:p>
        </w:tc>
      </w:tr>
      <w:tr w:rsidR="00E31E97" w:rsidRPr="00E31E97" w:rsidTr="00E31E97">
        <w:tc>
          <w:tcPr>
            <w:tcW w:w="2500" w:type="pct"/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- Khóa căn cước điện tử:</w:t>
            </w:r>
          </w:p>
        </w:tc>
        <w:tc>
          <w:tcPr>
            <w:tcW w:w="2500" w:type="pct"/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□</w:t>
            </w:r>
          </w:p>
        </w:tc>
      </w:tr>
      <w:tr w:rsidR="00E31E97" w:rsidRPr="00E31E97" w:rsidTr="00E31E97">
        <w:tc>
          <w:tcPr>
            <w:tcW w:w="2500" w:type="pct"/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- Mở khóa căn cước điện tử:</w:t>
            </w:r>
          </w:p>
        </w:tc>
        <w:tc>
          <w:tcPr>
            <w:tcW w:w="2500" w:type="pct"/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□</w:t>
            </w:r>
          </w:p>
        </w:tc>
      </w:tr>
    </w:tbl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t>II. THÔNG TIN TÀI KHOẢN ĐỊNH DANH ĐIỆN TỬ, CĂN CƯỚC ĐIỆN TỬ ĐỀ NGHỊ KHÓA, MỞ KHÓA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t>A. Thông tin đối với cá nhân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1. Họ, chữ đệm và tên: ……………………..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2. Ngày, tháng, năm sinh: ………./..../……..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3. Giới tính (Nam/nữ): ………………………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4. Nơi cư trú: …………………………………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487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1072"/>
      </w:tblGrid>
      <w:tr w:rsidR="00E31E97" w:rsidRPr="00E31E97" w:rsidTr="00E31E97"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5. Số ĐDCN: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shd w:val="clear" w:color="auto" w:fill="F7F7F7"/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t>B. Thông tin cơ quan, tổ chức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1. Tên cơ quan, tổ chức: …………………………………………………………………………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2. Ngày, tháng, năm thành lập: .…………………………………………………………………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3. Địa chỉ trụ sở chính: ……………………………………………………………………………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4. Lĩnh vực hoạt động: ……………………………………………………………………………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5. Mã số thuế (nếu có): ……………………………………………………………………………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lastRenderedPageBreak/>
        <w:t>6. Mã số doanh nghiệp (nếu có): …………………………………………………………………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7. Thông tin người đại diện theo pháp luật của cơ quan, tổ chức: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- Họ, chữ đệm và tên: ………………………………………………………………………………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- Số định danh cá nhân: ……………………………………………………………………………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Lý do đề nghị: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Tôi xin cam đoan những thông tin kê khai trên là đúng sự thật.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Đề nghị</w:t>
      </w:r>
      <w:r w:rsidRPr="00E31E97">
        <w:rPr>
          <w:rFonts w:ascii="Helvetica" w:eastAsia="Times New Roman" w:hAnsi="Helvetica" w:cs="Helvetica"/>
          <w:color w:val="212529"/>
          <w:kern w:val="0"/>
          <w:sz w:val="14"/>
          <w:szCs w:val="14"/>
          <w:vertAlign w:val="superscript"/>
          <w14:ligatures w14:val="none"/>
        </w:rPr>
        <w:t>(1)</w:t>
      </w: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:………………………… xem xét, giải quyết.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 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962"/>
      </w:tblGrid>
      <w:tr w:rsidR="00E31E97" w:rsidRPr="00E31E97" w:rsidTr="00E31E97">
        <w:tc>
          <w:tcPr>
            <w:tcW w:w="44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E97" w:rsidRPr="00E31E97" w:rsidRDefault="00E31E97" w:rsidP="00E31E97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E31E97"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18"/>
                <w:szCs w:val="18"/>
                <w14:ligatures w14:val="none"/>
              </w:rPr>
              <w:t>..., ngày ….tháng... năm...</w:t>
            </w:r>
            <w:r w:rsidRPr="00E31E97"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18"/>
                <w:szCs w:val="18"/>
                <w14:ligatures w14:val="none"/>
              </w:rPr>
              <w:br/>
            </w:r>
            <w:r w:rsidRPr="00E31E97">
              <w:rPr>
                <w:rFonts w:ascii="Helvetica" w:eastAsia="Times New Roman" w:hAnsi="Helvetica" w:cs="Helvetica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NGƯỜI ĐỀ NGHỊ</w:t>
            </w:r>
            <w:r w:rsidRPr="00E31E97">
              <w:rPr>
                <w:rFonts w:ascii="Helvetica" w:eastAsia="Times New Roman" w:hAnsi="Helvetica" w:cs="Helvetica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br/>
            </w:r>
            <w:r w:rsidRPr="00E31E97"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18"/>
                <w:szCs w:val="18"/>
                <w14:ligatures w14:val="none"/>
              </w:rPr>
              <w:t>(Ký, ghi rõ họ tên)</w:t>
            </w:r>
          </w:p>
        </w:tc>
      </w:tr>
    </w:tbl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b/>
          <w:bCs/>
          <w:i/>
          <w:iCs/>
          <w:color w:val="212529"/>
          <w:kern w:val="0"/>
          <w:sz w:val="20"/>
          <w:szCs w:val="20"/>
          <w14:ligatures w14:val="none"/>
        </w:rPr>
        <w:t>Ghi chú:</w:t>
      </w:r>
    </w:p>
    <w:p w:rsidR="00E31E97" w:rsidRPr="00E31E97" w:rsidRDefault="00E31E97" w:rsidP="00E31E97">
      <w:pPr>
        <w:shd w:val="clear" w:color="auto" w:fill="F7F7F7"/>
        <w:spacing w:before="120"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E31E97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(1) Ghi tên cơ quan Công an nơi tiếp nhận đề nghị khóa, mở khóa tài khoản định danh điện tử, căn cước điện tử.</w:t>
      </w:r>
    </w:p>
    <w:p w:rsidR="0064165C" w:rsidRDefault="0064165C"/>
    <w:sectPr w:rsidR="0064165C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97"/>
    <w:rsid w:val="00144AFB"/>
    <w:rsid w:val="0064165C"/>
    <w:rsid w:val="0072337C"/>
    <w:rsid w:val="00804912"/>
    <w:rsid w:val="00E3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B23D90-C20B-4179-A211-13B1F101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E9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2024-07-05T09:49:00Z</dcterms:created>
  <dcterms:modified xsi:type="dcterms:W3CDTF">2024-07-05T09:49:00Z</dcterms:modified>
</cp:coreProperties>
</file>