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17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1307"/>
        <w:gridCol w:w="4114"/>
      </w:tblGrid>
      <w:tr w:rsidR="000A7A0A" w:rsidRPr="000A7A0A" w:rsidTr="000A7A0A">
        <w:trPr>
          <w:gridAfter w:val="2"/>
          <w:wAfter w:w="9096" w:type="dxa"/>
        </w:trPr>
        <w:tc>
          <w:tcPr>
            <w:tcW w:w="3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bookmarkStart w:id="0" w:name="chuong_pl_11"/>
            <w:bookmarkStart w:id="1" w:name="_GoBack"/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Mẫu số: </w:t>
            </w:r>
            <w:r w:rsidRPr="000A7A0A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05/TB-TĐT</w:t>
            </w:r>
            <w:bookmarkEnd w:id="0"/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br/>
            </w:r>
            <w:r w:rsidRPr="000A7A0A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(Ban hành kèm theo Thông tư số 19/2021/TT-BTC ngày 18/3/2021 của Bộ trưởng Bộ Tài chính)</w:t>
            </w:r>
          </w:p>
        </w:tc>
      </w:tr>
      <w:tr w:rsidR="000A7A0A" w:rsidRPr="000A7A0A" w:rsidTr="000A7A0A">
        <w:tc>
          <w:tcPr>
            <w:tcW w:w="334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NGÂN HÀNG/TỔ CHỨC…</w:t>
            </w:r>
            <w:r w:rsidRPr="000A7A0A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gridSpan w:val="2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CỘNG HÒA XÃ HỘI CHỦ NGHĨA VIỆT NAM</w:t>
            </w:r>
            <w:r w:rsidRPr="000A7A0A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br/>
              <w:t>Độc lập - Tự do - Hạnh phúc</w:t>
            </w:r>
            <w:r w:rsidRPr="000A7A0A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br/>
              <w:t>---------------</w:t>
            </w:r>
          </w:p>
        </w:tc>
      </w:tr>
      <w:tr w:rsidR="000A7A0A" w:rsidRPr="000A7A0A" w:rsidTr="000A7A0A">
        <w:tc>
          <w:tcPr>
            <w:tcW w:w="3348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Số: …./TB-&lt;NH/Tổ chức&gt;</w:t>
            </w:r>
          </w:p>
        </w:tc>
        <w:tc>
          <w:tcPr>
            <w:tcW w:w="5508" w:type="dxa"/>
            <w:gridSpan w:val="2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……, ngày…  tháng…  năm…</w:t>
            </w:r>
          </w:p>
        </w:tc>
      </w:tr>
      <w:tr w:rsidR="000A7A0A" w:rsidRPr="000A7A0A" w:rsidTr="000A7A0A">
        <w:tc>
          <w:tcPr>
            <w:tcW w:w="3348" w:type="dxa"/>
            <w:shd w:val="clear" w:color="auto" w:fill="F7F7F7"/>
            <w:vAlign w:val="center"/>
            <w:hideMark/>
          </w:tcPr>
          <w:p w:rsidR="000A7A0A" w:rsidRPr="000A7A0A" w:rsidRDefault="000A7A0A" w:rsidP="000A7A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920" w:type="dxa"/>
            <w:shd w:val="clear" w:color="auto" w:fill="F7F7F7"/>
            <w:vAlign w:val="center"/>
            <w:hideMark/>
          </w:tcPr>
          <w:p w:rsidR="000A7A0A" w:rsidRPr="000A7A0A" w:rsidRDefault="000A7A0A" w:rsidP="000A7A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3588" w:type="dxa"/>
            <w:shd w:val="clear" w:color="auto" w:fill="F7F7F7"/>
            <w:vAlign w:val="center"/>
            <w:hideMark/>
          </w:tcPr>
          <w:p w:rsidR="000A7A0A" w:rsidRPr="000A7A0A" w:rsidRDefault="000A7A0A" w:rsidP="000A7A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</w:tbl>
    <w:p w:rsidR="000A7A0A" w:rsidRPr="000A7A0A" w:rsidRDefault="000A7A0A" w:rsidP="000A7A0A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bookmarkStart w:id="2" w:name="chuong_pl_11_name"/>
      <w:r w:rsidRPr="000A7A0A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THÔNG BÁO</w:t>
      </w:r>
      <w:bookmarkEnd w:id="2"/>
    </w:p>
    <w:p w:rsidR="000A7A0A" w:rsidRPr="000A7A0A" w:rsidRDefault="000A7A0A" w:rsidP="000A7A0A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bookmarkStart w:id="3" w:name="chuong_pl_11_name_name"/>
      <w:r w:rsidRPr="000A7A0A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Về việc xác nhận nộp thuế điện tử</w:t>
      </w:r>
      <w:bookmarkEnd w:id="3"/>
    </w:p>
    <w:p w:rsidR="000A7A0A" w:rsidRPr="000A7A0A" w:rsidRDefault="000A7A0A" w:rsidP="000A7A0A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A7A0A">
        <w:rPr>
          <w:rFonts w:ascii="Times New Roman" w:eastAsia="Times New Roman" w:hAnsi="Times New Roman" w:cs="Times New Roman"/>
          <w:color w:val="212529"/>
          <w:sz w:val="26"/>
          <w:szCs w:val="26"/>
        </w:rPr>
        <w:t>Vào </w:t>
      </w:r>
      <w:r w:rsidRPr="000A7A0A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&lt;...giờ ... phút ... giây, ngày …tháng...năm...&gt;, &lt;Ngân hàng/Tổ chức</w:t>
      </w:r>
      <w:r w:rsidRPr="000A7A0A">
        <w:rPr>
          <w:rFonts w:ascii="Times New Roman" w:eastAsia="Times New Roman" w:hAnsi="Times New Roman" w:cs="Times New Roman"/>
          <w:color w:val="212529"/>
          <w:sz w:val="26"/>
          <w:szCs w:val="26"/>
        </w:rPr>
        <w:t>…&gt; thông báo trạng thái thực hiện thủ tục nộp thuế điện tử của người nộp thuế, cụ thể như sau: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283"/>
        <w:gridCol w:w="3207"/>
      </w:tblGrid>
      <w:tr w:rsidR="000A7A0A" w:rsidRPr="000A7A0A" w:rsidTr="000A7A0A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STT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Nội dung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Giá trị</w:t>
            </w:r>
          </w:p>
        </w:tc>
      </w:tr>
      <w:tr w:rsidR="000A7A0A" w:rsidRPr="000A7A0A" w:rsidTr="000A7A0A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Số tham chiếu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0A7A0A" w:rsidRPr="000A7A0A" w:rsidTr="000A7A0A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Mã hiệu chứng từ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0A7A0A" w:rsidRPr="000A7A0A" w:rsidTr="000A7A0A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Số chứng từ nộp NSNN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0A7A0A" w:rsidRPr="000A7A0A" w:rsidTr="000A7A0A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Tài khoản trích Nợ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0A7A0A" w:rsidRPr="000A7A0A" w:rsidTr="000A7A0A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Nộp cho KBNN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0A7A0A" w:rsidRPr="000A7A0A" w:rsidTr="000A7A0A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Ngày gửi GNT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0A7A0A" w:rsidRPr="000A7A0A" w:rsidTr="000A7A0A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Ngày nộp thuế điện tử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0A7A0A" w:rsidRPr="000A7A0A" w:rsidTr="000A7A0A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Tổng số khoản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0A7A0A" w:rsidRPr="000A7A0A" w:rsidTr="000A7A0A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9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Loại tiền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0A7A0A" w:rsidRPr="000A7A0A" w:rsidTr="000A7A0A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10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Tổng số tiền nộp NSNN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0A7A0A" w:rsidRPr="000A7A0A" w:rsidTr="000A7A0A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Trạng thái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0A7A0A" w:rsidRPr="000A7A0A" w:rsidTr="000A7A0A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12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Lý do &lt;</w:t>
            </w:r>
            <w:r w:rsidRPr="000A7A0A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trường hợp không thành công</w:t>
            </w: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&gt;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</w:tbl>
    <w:p w:rsidR="000A7A0A" w:rsidRPr="000A7A0A" w:rsidRDefault="000A7A0A" w:rsidP="000A7A0A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A7A0A">
        <w:rPr>
          <w:rFonts w:ascii="Times New Roman" w:eastAsia="Times New Roman" w:hAnsi="Times New Roman" w:cs="Times New Roman"/>
          <w:color w:val="212529"/>
          <w:sz w:val="26"/>
          <w:szCs w:val="26"/>
        </w:rPr>
        <w:lastRenderedPageBreak/>
        <w:t>Để tra cứu thông tin đã nộp thuế điện tử nói trên, xin vui lòng truy cập theo đường dẫn: &lt;</w:t>
      </w:r>
      <w:r w:rsidRPr="000A7A0A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đường dẫn</w:t>
      </w:r>
      <w:r w:rsidRPr="000A7A0A">
        <w:rPr>
          <w:rFonts w:ascii="Times New Roman" w:eastAsia="Times New Roman" w:hAnsi="Times New Roman" w:cs="Times New Roman"/>
          <w:color w:val="212529"/>
          <w:sz w:val="26"/>
          <w:szCs w:val="26"/>
        </w:rPr>
        <w:t>&gt;.</w:t>
      </w:r>
    </w:p>
    <w:p w:rsidR="000A7A0A" w:rsidRPr="000A7A0A" w:rsidRDefault="000A7A0A" w:rsidP="000A7A0A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A7A0A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0A7A0A" w:rsidRPr="000A7A0A" w:rsidTr="000A7A0A">
        <w:tc>
          <w:tcPr>
            <w:tcW w:w="2450" w:type="pct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6"/>
                <w:szCs w:val="26"/>
              </w:rPr>
              <w:br/>
              <w:t>Nơi nhận:</w:t>
            </w:r>
            <w:r w:rsidRPr="000A7A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6"/>
                <w:szCs w:val="26"/>
              </w:rPr>
              <w:br/>
            </w: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 </w:t>
            </w:r>
            <w:r w:rsidRPr="000A7A0A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&lt;Người nộp thuế&gt;;</w:t>
            </w: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br/>
              <w:t>- Lưu: ….</w:t>
            </w:r>
          </w:p>
        </w:tc>
        <w:tc>
          <w:tcPr>
            <w:tcW w:w="2500" w:type="pct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A0A" w:rsidRPr="000A7A0A" w:rsidRDefault="000A7A0A" w:rsidP="000A7A0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A7A0A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NGÂN HÀNG/TỔ CHỨC…</w:t>
            </w:r>
            <w:r w:rsidRPr="000A7A0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br/>
            </w:r>
            <w:r w:rsidRPr="000A7A0A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&lt;Chữ ký số của Ngân hàng/Tổ chức&gt;</w:t>
            </w:r>
          </w:p>
        </w:tc>
      </w:tr>
    </w:tbl>
    <w:p w:rsidR="000A7A0A" w:rsidRPr="000A7A0A" w:rsidRDefault="000A7A0A" w:rsidP="000A7A0A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A7A0A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Ghi chú: Các nội dung ở trong dấu &lt;&gt; chỉ là ví dụ hoặc giải thích.</w:t>
      </w:r>
    </w:p>
    <w:p w:rsidR="000A7A0A" w:rsidRPr="000A7A0A" w:rsidRDefault="000A7A0A" w:rsidP="000A7A0A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0A7A0A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 </w:t>
      </w:r>
    </w:p>
    <w:bookmarkEnd w:id="1"/>
    <w:p w:rsidR="001102F7" w:rsidRPr="000A7A0A" w:rsidRDefault="000A7A0A">
      <w:pPr>
        <w:rPr>
          <w:rFonts w:ascii="Times New Roman" w:hAnsi="Times New Roman" w:cs="Times New Roman"/>
          <w:sz w:val="26"/>
          <w:szCs w:val="26"/>
        </w:rPr>
      </w:pPr>
    </w:p>
    <w:sectPr w:rsidR="001102F7" w:rsidRPr="000A7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0A"/>
    <w:rsid w:val="000A7A0A"/>
    <w:rsid w:val="004C3FF2"/>
    <w:rsid w:val="00B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4D577-3B21-4C3B-B24C-3ABD4996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2024-08-24T03:04:00Z</dcterms:created>
  <dcterms:modified xsi:type="dcterms:W3CDTF">2024-08-24T03:05:00Z</dcterms:modified>
</cp:coreProperties>
</file>